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sz w:val="32"/>
          <w:szCs w:val="32"/>
        </w:rPr>
        <w:t xml:space="preserve"> Sono un involucro della finitezza, il mio sguardo imperla l’eternità di </w:t>
      </w:r>
      <w:bookmarkStart w:id="0" w:name="_GoBack"/>
      <w:bookmarkEnd w:id="0"/>
      <w:r>
        <w:rPr>
          <w:sz w:val="32"/>
          <w:szCs w:val="32"/>
        </w:rPr>
        <w:t>lacrime.</w:t>
      </w:r>
      <w:r>
        <w:rPr>
          <w:rFonts w:hint="default"/>
          <w:sz w:val="32"/>
          <w:szCs w:val="32"/>
          <w:lang w:val="it-IT"/>
        </w:rPr>
        <w:t>Sono in fuga dal significato dell’esistenza.</w:t>
      </w:r>
      <w:r>
        <w:rPr>
          <w:sz w:val="32"/>
          <w:szCs w:val="32"/>
        </w:rPr>
        <w:t xml:space="preserve"> Mazzi di pensieri s’ammucchiano nella mia mente , vivo in un luogo senza giorno, il buio mi segue obbediente. Apro un varco nella mia vita , dietro il mondo non c’è il respiro di qualche speranza ma solo un chiacchierio di ombre e angosce conformi al ghiaccio. Addento le ultime stelle del mattino, una palude di luce mi taglia le parole in bocca. Questa vita mi trascina come l’onda la sabbia , cerco di dare un assetto al balenio del mondo ,elevo un muro di solitudine intorno a me , ma da una sua breccia irrompe la vita: è il pensare di un altro cuore. Parole colano fuori di me e si fanno strada nella vita , esse trascinano tanto d’inespresso, hanno un carattere transitoriamente definitivo. Dalla parte indifferente di me nasce una realtà di retromarce e imprese fallite . Solitario e serio inquieto gli altri allo stesso modo, non pericoloso, ma ripugnante di un bruco, vivo ingoiando perplessità così mi adagio nel vuoto di una pace beata.</w:t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2B5D"/>
    <w:rsid w:val="000A12EA"/>
    <w:rsid w:val="000C0073"/>
    <w:rsid w:val="00170404"/>
    <w:rsid w:val="001B20C2"/>
    <w:rsid w:val="00235C0B"/>
    <w:rsid w:val="002F6076"/>
    <w:rsid w:val="00363D07"/>
    <w:rsid w:val="00372B5D"/>
    <w:rsid w:val="006D6AF9"/>
    <w:rsid w:val="006F1E87"/>
    <w:rsid w:val="007C20DA"/>
    <w:rsid w:val="007C39CB"/>
    <w:rsid w:val="00822D33"/>
    <w:rsid w:val="008A2D8E"/>
    <w:rsid w:val="009E3C12"/>
    <w:rsid w:val="009E7345"/>
    <w:rsid w:val="00A2018D"/>
    <w:rsid w:val="00A44F63"/>
    <w:rsid w:val="00A4510B"/>
    <w:rsid w:val="00C03C79"/>
    <w:rsid w:val="00D909CF"/>
    <w:rsid w:val="00E52819"/>
    <w:rsid w:val="00E569B6"/>
    <w:rsid w:val="00E97551"/>
    <w:rsid w:val="00EE11B0"/>
    <w:rsid w:val="00F30DEB"/>
    <w:rsid w:val="00FC56CA"/>
    <w:rsid w:val="00FD3092"/>
    <w:rsid w:val="1F43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48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878</Characters>
  <Lines>7</Lines>
  <Paragraphs>2</Paragraphs>
  <TotalTime>15</TotalTime>
  <ScaleCrop>false</ScaleCrop>
  <LinksUpToDate>false</LinksUpToDate>
  <CharactersWithSpaces>1029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2020-09-08T16:36:00Z</dcterms:created>
  <dc:creator>USER</dc:creator>
  <cp:lastModifiedBy>USER</cp:lastModifiedBy>
  <dcterms:modified xsi:type="dcterms:W3CDTF">2020-09-08T16:53:12Z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